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B2" w:rsidRDefault="00C424B2" w:rsidP="00B251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F6E" w:rsidRDefault="00B25180" w:rsidP="00B25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6E">
        <w:rPr>
          <w:rFonts w:ascii="Times New Roman" w:hAnsi="Times New Roman" w:cs="Times New Roman"/>
          <w:b/>
          <w:sz w:val="24"/>
          <w:szCs w:val="24"/>
        </w:rPr>
        <w:t>Календарный план школьн</w:t>
      </w:r>
      <w:r w:rsidR="00773F6E">
        <w:rPr>
          <w:rFonts w:ascii="Times New Roman" w:hAnsi="Times New Roman" w:cs="Times New Roman"/>
          <w:b/>
          <w:sz w:val="24"/>
          <w:szCs w:val="24"/>
        </w:rPr>
        <w:t>ого спортивного клуба «Звезда</w:t>
      </w:r>
      <w:r w:rsidRPr="00773F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86E25" w:rsidRPr="00773F6E" w:rsidRDefault="00F32C77" w:rsidP="00B25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</w:t>
      </w:r>
      <w:r w:rsidR="00B25180" w:rsidRPr="00773F6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5763"/>
        <w:gridCol w:w="2366"/>
        <w:gridCol w:w="5024"/>
      </w:tblGrid>
      <w:tr w:rsidR="00B25180" w:rsidRPr="00B25180" w:rsidTr="008D104F">
        <w:tc>
          <w:tcPr>
            <w:tcW w:w="959" w:type="dxa"/>
          </w:tcPr>
          <w:p w:rsidR="00B25180" w:rsidRPr="00B25180" w:rsidRDefault="00B25180" w:rsidP="00B2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85" w:type="dxa"/>
          </w:tcPr>
          <w:p w:rsidR="00B25180" w:rsidRPr="00B25180" w:rsidRDefault="00B25180" w:rsidP="00B2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20" w:type="dxa"/>
          </w:tcPr>
          <w:p w:rsidR="00B25180" w:rsidRPr="00B25180" w:rsidRDefault="00B2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8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322" w:type="dxa"/>
          </w:tcPr>
          <w:p w:rsidR="00B25180" w:rsidRPr="00B25180" w:rsidRDefault="00B2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25180" w:rsidRPr="00B25180" w:rsidTr="00521464">
        <w:tc>
          <w:tcPr>
            <w:tcW w:w="14786" w:type="dxa"/>
            <w:gridSpan w:val="4"/>
          </w:tcPr>
          <w:p w:rsidR="00B25180" w:rsidRPr="007E1539" w:rsidRDefault="00B25180" w:rsidP="00B251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E1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Внутришкольные</w:t>
            </w:r>
            <w:proofErr w:type="spellEnd"/>
            <w:r w:rsidRPr="007E1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мероприятия</w:t>
            </w:r>
          </w:p>
        </w:tc>
      </w:tr>
      <w:tr w:rsidR="00B25180" w:rsidRPr="00B25180" w:rsidTr="008D104F">
        <w:tc>
          <w:tcPr>
            <w:tcW w:w="959" w:type="dxa"/>
          </w:tcPr>
          <w:p w:rsidR="00B25180" w:rsidRPr="007E1539" w:rsidRDefault="008D104F" w:rsidP="008D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B25180" w:rsidRPr="007E1539" w:rsidRDefault="00F32C77" w:rsidP="00B2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5180"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лан работы на учебный год   </w:t>
            </w:r>
          </w:p>
        </w:tc>
        <w:tc>
          <w:tcPr>
            <w:tcW w:w="2420" w:type="dxa"/>
          </w:tcPr>
          <w:p w:rsidR="00B25180" w:rsidRPr="007E1539" w:rsidRDefault="00B25180" w:rsidP="00B2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до 30 августа </w:t>
            </w:r>
          </w:p>
        </w:tc>
        <w:tc>
          <w:tcPr>
            <w:tcW w:w="5322" w:type="dxa"/>
          </w:tcPr>
          <w:p w:rsidR="00B25180" w:rsidRPr="007E1539" w:rsidRDefault="00B25180" w:rsidP="007E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</w:t>
            </w:r>
            <w:r w:rsidR="007E1539">
              <w:rPr>
                <w:rFonts w:ascii="Times New Roman" w:hAnsi="Times New Roman" w:cs="Times New Roman"/>
                <w:sz w:val="24"/>
                <w:szCs w:val="24"/>
              </w:rPr>
              <w:t>ультуры, классные руководители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7E1539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5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420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22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культуры, классные руководители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7E1539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5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Спартаки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 школы по сдаче нормативов «Комплекс ГТО</w:t>
            </w: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»: «Осенний кросс» (по возрастам) </w:t>
            </w:r>
          </w:p>
        </w:tc>
        <w:tc>
          <w:tcPr>
            <w:tcW w:w="2420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5322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культуры, классные руководители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7E1539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5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«День бегуна» (по возрастам ступеней ГТО) </w:t>
            </w:r>
          </w:p>
        </w:tc>
        <w:tc>
          <w:tcPr>
            <w:tcW w:w="2420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322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культуры, классные руководители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7E1539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5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«День прыгуна» (по возрастам ступеней ГТО) </w:t>
            </w:r>
          </w:p>
        </w:tc>
        <w:tc>
          <w:tcPr>
            <w:tcW w:w="2420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322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культуры, классные руководители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7E1539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5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«День метателя» (по возрастам ступеней ГТО) </w:t>
            </w:r>
          </w:p>
        </w:tc>
        <w:tc>
          <w:tcPr>
            <w:tcW w:w="2420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322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культуры, классные руководители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7E1539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5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школы по </w:t>
            </w: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волейболу «Серебряный мяч» (в параллелях) </w:t>
            </w:r>
          </w:p>
        </w:tc>
        <w:tc>
          <w:tcPr>
            <w:tcW w:w="2420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-декабрь </w:t>
            </w: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2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культуры, классные руководители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7E1539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5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среди учащихся «Русский силомер»    </w:t>
            </w:r>
          </w:p>
        </w:tc>
        <w:tc>
          <w:tcPr>
            <w:tcW w:w="2420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322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культуры, классные руководители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7E1539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5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8 марта (параллели -1, 2, 3, 4-х классов) </w:t>
            </w:r>
          </w:p>
        </w:tc>
        <w:tc>
          <w:tcPr>
            <w:tcW w:w="2420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322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культуры, классные руководители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7E1539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5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Соревнования «Легкоатлетическая эстафета»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5-6, </w:t>
            </w: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7-8 и 9-11 классы) </w:t>
            </w:r>
          </w:p>
        </w:tc>
        <w:tc>
          <w:tcPr>
            <w:tcW w:w="2420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322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культуры, классные руководители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7E1539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5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420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322" w:type="dxa"/>
          </w:tcPr>
          <w:p w:rsidR="000A6CDE" w:rsidRPr="007E1539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культуры, классные руководители</w:t>
            </w:r>
          </w:p>
        </w:tc>
      </w:tr>
      <w:tr w:rsidR="000A6CDE" w:rsidRPr="00B25180" w:rsidTr="00077713">
        <w:tc>
          <w:tcPr>
            <w:tcW w:w="14786" w:type="dxa"/>
            <w:gridSpan w:val="4"/>
          </w:tcPr>
          <w:p w:rsidR="000A6CDE" w:rsidRPr="007E1539" w:rsidRDefault="000A6CDE" w:rsidP="000A6C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 соревнования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73F6E">
              <w:rPr>
                <w:rFonts w:ascii="Times New Roman" w:hAnsi="Times New Roman" w:cs="Times New Roman"/>
                <w:sz w:val="24"/>
                <w:szCs w:val="24"/>
              </w:rPr>
              <w:t>лёгкоатлетических</w:t>
            </w:r>
            <w:proofErr w:type="spellEnd"/>
            <w:r w:rsidRPr="00773F6E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эстафетах </w:t>
            </w:r>
          </w:p>
        </w:tc>
        <w:tc>
          <w:tcPr>
            <w:tcW w:w="2420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322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5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>Первенс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школ по футболу</w:t>
            </w:r>
          </w:p>
        </w:tc>
        <w:tc>
          <w:tcPr>
            <w:tcW w:w="2420" w:type="dxa"/>
          </w:tcPr>
          <w:p w:rsidR="000A6CDE" w:rsidRPr="00773F6E" w:rsidRDefault="00F32C77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22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5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 по баскетболу</w:t>
            </w:r>
            <w:r w:rsidR="00F32C77">
              <w:rPr>
                <w:rFonts w:ascii="Times New Roman" w:hAnsi="Times New Roman" w:cs="Times New Roman"/>
                <w:sz w:val="24"/>
                <w:szCs w:val="24"/>
              </w:rPr>
              <w:t xml:space="preserve"> (Локо-</w:t>
            </w:r>
            <w:proofErr w:type="spellStart"/>
            <w:r w:rsidR="00F32C77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="00F32C77">
              <w:rPr>
                <w:rFonts w:ascii="Times New Roman" w:hAnsi="Times New Roman" w:cs="Times New Roman"/>
                <w:sz w:val="24"/>
                <w:szCs w:val="24"/>
              </w:rPr>
              <w:t>, КЭС-</w:t>
            </w:r>
            <w:proofErr w:type="spellStart"/>
            <w:r w:rsidR="00F32C77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="00F32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0" w:type="dxa"/>
          </w:tcPr>
          <w:p w:rsidR="000A6CDE" w:rsidRPr="00773F6E" w:rsidRDefault="00F32C77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</w:t>
            </w:r>
          </w:p>
        </w:tc>
        <w:tc>
          <w:tcPr>
            <w:tcW w:w="5322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85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по физической культуре </w:t>
            </w:r>
          </w:p>
        </w:tc>
        <w:tc>
          <w:tcPr>
            <w:tcW w:w="2420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 xml:space="preserve">ноябрь - декабрь </w:t>
            </w:r>
          </w:p>
        </w:tc>
        <w:tc>
          <w:tcPr>
            <w:tcW w:w="5322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5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 по пионерболу</w:t>
            </w:r>
          </w:p>
        </w:tc>
        <w:tc>
          <w:tcPr>
            <w:tcW w:w="2420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322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5" w:type="dxa"/>
          </w:tcPr>
          <w:p w:rsidR="000A6CD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 по лыжным гонкам</w:t>
            </w:r>
          </w:p>
        </w:tc>
        <w:tc>
          <w:tcPr>
            <w:tcW w:w="2420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5322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5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волейболу (юноши) </w:t>
            </w:r>
          </w:p>
        </w:tc>
        <w:tc>
          <w:tcPr>
            <w:tcW w:w="2420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22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5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волейболу (девушки) </w:t>
            </w:r>
          </w:p>
        </w:tc>
        <w:tc>
          <w:tcPr>
            <w:tcW w:w="2420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22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5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 по мини-футболу</w:t>
            </w:r>
          </w:p>
        </w:tc>
        <w:tc>
          <w:tcPr>
            <w:tcW w:w="2420" w:type="dxa"/>
          </w:tcPr>
          <w:p w:rsidR="000A6CD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22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5" w:type="dxa"/>
          </w:tcPr>
          <w:p w:rsidR="000A6CD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турнире, посвященном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Выжимова</w:t>
            </w:r>
            <w:proofErr w:type="spellEnd"/>
          </w:p>
        </w:tc>
        <w:tc>
          <w:tcPr>
            <w:tcW w:w="2420" w:type="dxa"/>
          </w:tcPr>
          <w:p w:rsidR="000A6CD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22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5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73F6E">
              <w:rPr>
                <w:rFonts w:ascii="Times New Roman" w:hAnsi="Times New Roman" w:cs="Times New Roman"/>
                <w:sz w:val="24"/>
                <w:szCs w:val="24"/>
              </w:rPr>
              <w:t>лёгкоатлетических</w:t>
            </w:r>
            <w:proofErr w:type="spellEnd"/>
            <w:r w:rsidRPr="00773F6E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эстафетах, посвящённых 9 мая </w:t>
            </w:r>
          </w:p>
        </w:tc>
        <w:tc>
          <w:tcPr>
            <w:tcW w:w="2420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322" w:type="dxa"/>
          </w:tcPr>
          <w:p w:rsidR="000A6CDE" w:rsidRPr="00773F6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A6CDE" w:rsidRPr="00B25180" w:rsidTr="000C5AA0">
        <w:tc>
          <w:tcPr>
            <w:tcW w:w="14786" w:type="dxa"/>
            <w:gridSpan w:val="4"/>
          </w:tcPr>
          <w:p w:rsidR="000A6CDE" w:rsidRPr="00773F6E" w:rsidRDefault="000A6CDE" w:rsidP="000A6C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 - педагогическая работа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за прошедший период, анализ работы, предварительный план работы и составление сметы на новый учебный год </w:t>
            </w:r>
          </w:p>
        </w:tc>
        <w:tc>
          <w:tcPr>
            <w:tcW w:w="2420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322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5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</w:t>
            </w:r>
            <w:r w:rsidR="00F32C77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2025 - 2026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420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322" w:type="dxa"/>
          </w:tcPr>
          <w:p w:rsidR="000A6CDE" w:rsidRDefault="000A6CDE" w:rsidP="000A6CDE">
            <w:r w:rsidRPr="007E44DC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5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Составление режима работы спортивных секций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спорти</w:t>
            </w:r>
            <w:r w:rsidR="00F32C77">
              <w:rPr>
                <w:rFonts w:ascii="Times New Roman" w:hAnsi="Times New Roman" w:cs="Times New Roman"/>
                <w:sz w:val="24"/>
                <w:szCs w:val="24"/>
              </w:rPr>
              <w:t>вно-массовых мероприятий на 2025-2026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20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5322" w:type="dxa"/>
          </w:tcPr>
          <w:p w:rsidR="000A6CDE" w:rsidRDefault="000A6CDE" w:rsidP="000A6CDE">
            <w:r w:rsidRPr="007E44DC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5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работа в лагере (в соответствии с планом работы лагеря, площадки) </w:t>
            </w:r>
          </w:p>
        </w:tc>
        <w:tc>
          <w:tcPr>
            <w:tcW w:w="2420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июнь-июль </w:t>
            </w:r>
          </w:p>
        </w:tc>
        <w:tc>
          <w:tcPr>
            <w:tcW w:w="5322" w:type="dxa"/>
          </w:tcPr>
          <w:p w:rsidR="000A6CDE" w:rsidRDefault="000A6CDE" w:rsidP="000A6CDE">
            <w:r w:rsidRPr="007E44DC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5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зала и площадок. Подготовка команд участников. Подбор судейских бригад. Обеспечение наградного фонда</w:t>
            </w:r>
          </w:p>
        </w:tc>
        <w:tc>
          <w:tcPr>
            <w:tcW w:w="2420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5322" w:type="dxa"/>
          </w:tcPr>
          <w:p w:rsidR="000A6CDE" w:rsidRDefault="000A6CDE" w:rsidP="000A6CDE">
            <w:r w:rsidRPr="007E44DC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5" w:type="dxa"/>
          </w:tcPr>
          <w:p w:rsidR="000A6CDE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клуба: </w:t>
            </w:r>
          </w:p>
          <w:p w:rsidR="000A6CDE" w:rsidRPr="00DC66AD" w:rsidRDefault="000A6CDE" w:rsidP="000A6CDE">
            <w:pPr>
              <w:pStyle w:val="a4"/>
              <w:numPr>
                <w:ilvl w:val="0"/>
                <w:numId w:val="1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текущей документации (таблицы соревнований, поздравления, объявления) </w:t>
            </w:r>
          </w:p>
          <w:p w:rsidR="000A6CDE" w:rsidRPr="00DC66AD" w:rsidRDefault="000A6CDE" w:rsidP="000A6CDE">
            <w:pPr>
              <w:pStyle w:val="a4"/>
              <w:numPr>
                <w:ilvl w:val="0"/>
                <w:numId w:val="1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Обновление необходимой информации</w:t>
            </w:r>
          </w:p>
        </w:tc>
        <w:tc>
          <w:tcPr>
            <w:tcW w:w="2420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22" w:type="dxa"/>
          </w:tcPr>
          <w:p w:rsidR="000A6CDE" w:rsidRDefault="000A6CDE" w:rsidP="000A6CDE">
            <w:r w:rsidRPr="007E44DC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5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</w:t>
            </w:r>
          </w:p>
        </w:tc>
        <w:tc>
          <w:tcPr>
            <w:tcW w:w="2420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5322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культуры, классные руководители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5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спортивно-массовых мероприятий и праздников (согласно плана) </w:t>
            </w:r>
          </w:p>
        </w:tc>
        <w:tc>
          <w:tcPr>
            <w:tcW w:w="2420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5322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культуры, классные руководители</w:t>
            </w:r>
          </w:p>
        </w:tc>
      </w:tr>
      <w:tr w:rsidR="000A6CDE" w:rsidRPr="00B25180" w:rsidTr="00F70ECA">
        <w:tc>
          <w:tcPr>
            <w:tcW w:w="14786" w:type="dxa"/>
            <w:gridSpan w:val="4"/>
          </w:tcPr>
          <w:p w:rsidR="000A6CDE" w:rsidRPr="00DC66AD" w:rsidRDefault="000A6CDE" w:rsidP="000A6C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Методическая работа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</w:rPr>
            </w:pPr>
            <w:r w:rsidRPr="00DC66AD">
              <w:rPr>
                <w:rFonts w:ascii="Times New Roman" w:hAnsi="Times New Roman" w:cs="Times New Roman"/>
              </w:rPr>
              <w:t>Изучение нормативной документации,</w:t>
            </w:r>
            <w:r w:rsidR="00F32C77">
              <w:rPr>
                <w:rFonts w:ascii="Times New Roman" w:hAnsi="Times New Roman" w:cs="Times New Roman"/>
              </w:rPr>
              <w:t xml:space="preserve"> регламентирующей деятельность Ш</w:t>
            </w:r>
            <w:r w:rsidRPr="00DC66AD">
              <w:rPr>
                <w:rFonts w:ascii="Times New Roman" w:hAnsi="Times New Roman" w:cs="Times New Roman"/>
              </w:rPr>
              <w:t xml:space="preserve">СК </w:t>
            </w:r>
          </w:p>
        </w:tc>
        <w:tc>
          <w:tcPr>
            <w:tcW w:w="2420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C66A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5322" w:type="dxa"/>
          </w:tcPr>
          <w:p w:rsidR="000A6CDE" w:rsidRPr="00B25180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4DC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0A6CDE" w:rsidRPr="00B25180" w:rsidTr="000E01EA">
        <w:tc>
          <w:tcPr>
            <w:tcW w:w="14786" w:type="dxa"/>
            <w:gridSpan w:val="4"/>
          </w:tcPr>
          <w:p w:rsidR="000A6CDE" w:rsidRPr="00DC66AD" w:rsidRDefault="000A6CDE" w:rsidP="000A6C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 – массовая работа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спортивно-массовых мероприятий</w:t>
            </w:r>
          </w:p>
        </w:tc>
        <w:tc>
          <w:tcPr>
            <w:tcW w:w="2420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322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5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и праздников </w:t>
            </w:r>
          </w:p>
        </w:tc>
        <w:tc>
          <w:tcPr>
            <w:tcW w:w="2420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календарю соревнований </w:t>
            </w:r>
          </w:p>
        </w:tc>
        <w:tc>
          <w:tcPr>
            <w:tcW w:w="5322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5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команд школы и клуба в районных соревнова</w:t>
            </w:r>
            <w:r w:rsidR="00F32C77">
              <w:rPr>
                <w:rFonts w:ascii="Times New Roman" w:hAnsi="Times New Roman" w:cs="Times New Roman"/>
                <w:sz w:val="24"/>
                <w:szCs w:val="24"/>
              </w:rPr>
              <w:t>ниях и соревнованиях среди Ш</w:t>
            </w: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20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календарю соревнований</w:t>
            </w:r>
          </w:p>
        </w:tc>
        <w:tc>
          <w:tcPr>
            <w:tcW w:w="5322" w:type="dxa"/>
          </w:tcPr>
          <w:p w:rsidR="000A6CDE" w:rsidRPr="00DC66AD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0A6CDE" w:rsidRPr="00B25180" w:rsidTr="009F1F5F">
        <w:tc>
          <w:tcPr>
            <w:tcW w:w="14786" w:type="dxa"/>
            <w:gridSpan w:val="4"/>
          </w:tcPr>
          <w:p w:rsidR="000A6CDE" w:rsidRPr="00DC66AD" w:rsidRDefault="000A6CDE" w:rsidP="000A6C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и руководство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Проверка учебно-тренировочных занятий</w:t>
            </w:r>
          </w:p>
        </w:tc>
        <w:tc>
          <w:tcPr>
            <w:tcW w:w="2420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322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5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 xml:space="preserve">Анализ хода выполнения поставленных задач и проведения спортивно-массовых мероприятий </w:t>
            </w:r>
          </w:p>
        </w:tc>
        <w:tc>
          <w:tcPr>
            <w:tcW w:w="2420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322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ШСК, зам. </w:t>
            </w: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5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работы клуба </w:t>
            </w:r>
          </w:p>
        </w:tc>
        <w:tc>
          <w:tcPr>
            <w:tcW w:w="2420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322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зам. </w:t>
            </w: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5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календарно-тематических планов тренировочных занятий на учебный год</w:t>
            </w:r>
          </w:p>
        </w:tc>
        <w:tc>
          <w:tcPr>
            <w:tcW w:w="2420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322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0A6CDE" w:rsidRPr="00B25180" w:rsidTr="00FB1F74">
        <w:tc>
          <w:tcPr>
            <w:tcW w:w="14786" w:type="dxa"/>
            <w:gridSpan w:val="4"/>
          </w:tcPr>
          <w:p w:rsidR="000A6CDE" w:rsidRPr="00C424B2" w:rsidRDefault="000A6CDE" w:rsidP="000A6C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Финансово – хозяйственная деятельность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Приобретение призов, наградных материалов</w:t>
            </w:r>
          </w:p>
        </w:tc>
        <w:tc>
          <w:tcPr>
            <w:tcW w:w="2420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322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5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Оформление стенда спортклуба «Спортивные достижения»</w:t>
            </w:r>
          </w:p>
        </w:tc>
        <w:tc>
          <w:tcPr>
            <w:tcW w:w="2420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22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5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</w:t>
            </w:r>
          </w:p>
        </w:tc>
        <w:tc>
          <w:tcPr>
            <w:tcW w:w="2420" w:type="dxa"/>
          </w:tcPr>
          <w:p w:rsidR="000A6CDE" w:rsidRPr="00C424B2" w:rsidRDefault="00F32C77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bookmarkStart w:id="0" w:name="_GoBack"/>
            <w:bookmarkEnd w:id="0"/>
            <w:r w:rsidR="000A6CDE">
              <w:rPr>
                <w:rFonts w:ascii="Times New Roman" w:hAnsi="Times New Roman" w:cs="Times New Roman"/>
                <w:sz w:val="24"/>
                <w:szCs w:val="24"/>
              </w:rPr>
              <w:t>ь - а</w:t>
            </w:r>
            <w:r w:rsidR="000A6CDE" w:rsidRPr="00C424B2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5322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 xml:space="preserve">, рабочий </w:t>
            </w:r>
          </w:p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0A6CDE" w:rsidRPr="00B25180" w:rsidTr="008D104F">
        <w:tc>
          <w:tcPr>
            <w:tcW w:w="959" w:type="dxa"/>
          </w:tcPr>
          <w:p w:rsidR="000A6CDE" w:rsidRPr="00B25180" w:rsidRDefault="000A6CDE" w:rsidP="000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5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школьной спортивной площадки </w:t>
            </w:r>
          </w:p>
        </w:tc>
        <w:tc>
          <w:tcPr>
            <w:tcW w:w="2420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5322" w:type="dxa"/>
          </w:tcPr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 xml:space="preserve">, рабочий </w:t>
            </w:r>
          </w:p>
          <w:p w:rsidR="000A6CDE" w:rsidRPr="00C424B2" w:rsidRDefault="000A6CDE" w:rsidP="000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B2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</w:tbl>
    <w:p w:rsidR="00B25180" w:rsidRDefault="00B25180"/>
    <w:sectPr w:rsidR="00B25180" w:rsidSect="005C687D">
      <w:pgSz w:w="16838" w:h="11906" w:orient="landscape"/>
      <w:pgMar w:top="1134" w:right="184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0854"/>
    <w:multiLevelType w:val="hybridMultilevel"/>
    <w:tmpl w:val="6226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80"/>
    <w:rsid w:val="000A6CDE"/>
    <w:rsid w:val="00193680"/>
    <w:rsid w:val="00486E25"/>
    <w:rsid w:val="004F7EE6"/>
    <w:rsid w:val="005C687D"/>
    <w:rsid w:val="00773F6E"/>
    <w:rsid w:val="007E1539"/>
    <w:rsid w:val="008D104F"/>
    <w:rsid w:val="00B02AC6"/>
    <w:rsid w:val="00B25180"/>
    <w:rsid w:val="00C363FB"/>
    <w:rsid w:val="00C424B2"/>
    <w:rsid w:val="00DC66AD"/>
    <w:rsid w:val="00F3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2024-04-06T06:27:00Z</dcterms:created>
  <dcterms:modified xsi:type="dcterms:W3CDTF">2024-09-19T08:58:00Z</dcterms:modified>
</cp:coreProperties>
</file>